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A640" w14:textId="4F8C4393" w:rsidR="00635314" w:rsidRPr="00635314" w:rsidRDefault="00635314" w:rsidP="006353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You can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purchase the </w:t>
      </w:r>
      <w:r w:rsidR="006F5F1C">
        <w:rPr>
          <w:rFonts w:ascii="Arial" w:eastAsia="Times New Roman" w:hAnsi="Arial" w:cs="Arial"/>
          <w:color w:val="000000"/>
          <w:sz w:val="26"/>
          <w:szCs w:val="26"/>
        </w:rPr>
        <w:t>stability and balance classes</w:t>
      </w: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online (instructions below), by calling 608.351.3049 or emailing office@mydynamicphysio.com. Our front office staff will get an account set up and purchase the strength package for you.</w:t>
      </w:r>
    </w:p>
    <w:p w14:paraId="073BB38E" w14:textId="0CDC020C" w:rsidR="00635314" w:rsidRPr="00635314" w:rsidRDefault="00635314" w:rsidP="00635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Purchasing a </w:t>
      </w:r>
      <w:r w:rsidR="006F5F1C">
        <w:rPr>
          <w:rFonts w:ascii="Arial" w:eastAsia="Times New Roman" w:hAnsi="Arial" w:cs="Arial"/>
          <w:color w:val="000000"/>
          <w:sz w:val="26"/>
          <w:szCs w:val="26"/>
        </w:rPr>
        <w:t>stability and balance class</w:t>
      </w: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online:</w:t>
      </w:r>
    </w:p>
    <w:p w14:paraId="1863FAF2" w14:textId="77777777" w:rsidR="00635314" w:rsidRPr="00635314" w:rsidRDefault="00635314" w:rsidP="006353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Log into your PT Everywhere account: If you have been seen with Dynamic Performance and Therapy, </w:t>
      </w:r>
      <w:hyperlink r:id="rId8" w:tgtFrame="_blank" w:history="1">
        <w:r w:rsidRPr="00635314">
          <w:rPr>
            <w:rFonts w:ascii="Arial" w:eastAsia="Times New Roman" w:hAnsi="Arial" w:cs="Arial"/>
            <w:color w:val="80BC00"/>
            <w:sz w:val="26"/>
            <w:szCs w:val="26"/>
            <w:u w:val="single"/>
          </w:rPr>
          <w:t>click here</w:t>
        </w:r>
      </w:hyperlink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. If you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haven’t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>, please create an account </w:t>
      </w:r>
      <w:hyperlink r:id="rId9" w:tgtFrame="_blank" w:history="1">
        <w:r w:rsidRPr="00635314">
          <w:rPr>
            <w:rFonts w:ascii="Arial" w:eastAsia="Times New Roman" w:hAnsi="Arial" w:cs="Arial"/>
            <w:color w:val="80BC00"/>
            <w:sz w:val="26"/>
            <w:szCs w:val="26"/>
            <w:u w:val="single"/>
          </w:rPr>
          <w:t>here</w:t>
        </w:r>
      </w:hyperlink>
      <w:r w:rsidRPr="0063531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4E9EDDC5" w14:textId="77777777" w:rsidR="00635314" w:rsidRPr="00635314" w:rsidRDefault="00635314" w:rsidP="006353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Once you are logged into PTE:</w:t>
      </w:r>
    </w:p>
    <w:p w14:paraId="3FAEAFD3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Choose the Payments from the home screen</w:t>
      </w:r>
    </w:p>
    <w:p w14:paraId="2B9C02A7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On the top of the page --&gt; Click Packages and Memberships</w:t>
      </w:r>
    </w:p>
    <w:p w14:paraId="1B1E81B5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Click +Add Package</w:t>
      </w:r>
    </w:p>
    <w:p w14:paraId="74E0ED22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Click Buy in the upper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right hand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corner</w:t>
      </w:r>
    </w:p>
    <w:p w14:paraId="73F61D2C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Confirm Pay Now in the upper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right hand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corner and choose payment option</w:t>
      </w:r>
    </w:p>
    <w:p w14:paraId="43CA0982" w14:textId="77777777" w:rsidR="00635314" w:rsidRPr="00635314" w:rsidRDefault="00635314" w:rsidP="006353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After your package is purchased, you may begin to schedule your classes.</w:t>
      </w:r>
    </w:p>
    <w:p w14:paraId="38DBA90D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Choose Schedule on the home screen</w:t>
      </w:r>
    </w:p>
    <w:p w14:paraId="5DF135FB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Select Schedule an Appointment/Class</w:t>
      </w:r>
    </w:p>
    <w:p w14:paraId="09B0CB5C" w14:textId="30EF6A1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Scroll all the way to the bottom and choose </w:t>
      </w:r>
      <w:r w:rsidR="006F5F1C">
        <w:rPr>
          <w:rFonts w:ascii="Arial" w:eastAsia="Times New Roman" w:hAnsi="Arial" w:cs="Arial"/>
          <w:color w:val="000000"/>
          <w:sz w:val="26"/>
          <w:szCs w:val="26"/>
        </w:rPr>
        <w:t>Balance and Stability</w:t>
      </w:r>
    </w:p>
    <w:p w14:paraId="5E762E7C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Select your desired date starting the week of April 19th and choose your class.</w:t>
      </w:r>
    </w:p>
    <w:p w14:paraId="76E22F5F" w14:textId="271AB066" w:rsidR="00635314" w:rsidRPr="00635314" w:rsidRDefault="006F5F1C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Once you have registered, we will reach out regarding setting up a screening time.</w:t>
      </w:r>
    </w:p>
    <w:p w14:paraId="5E405808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This allows you to switch class times week to week as needed.</w:t>
      </w:r>
    </w:p>
    <w:p w14:paraId="657E02F2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Please sign up for all classes at once if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possible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for best availability.</w:t>
      </w:r>
    </w:p>
    <w:p w14:paraId="00A2F6E5" w14:textId="77777777" w:rsidR="00501EEB" w:rsidRDefault="00501EEB"/>
    <w:sectPr w:rsidR="0050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95BB3"/>
    <w:multiLevelType w:val="multilevel"/>
    <w:tmpl w:val="43E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F0653"/>
    <w:multiLevelType w:val="multilevel"/>
    <w:tmpl w:val="ABE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14"/>
    <w:rsid w:val="00501EEB"/>
    <w:rsid w:val="00635314"/>
    <w:rsid w:val="006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B8DB"/>
  <w15:chartTrackingRefBased/>
  <w15:docId w15:val="{D4BC24B1-15F5-46D3-9BEA-644E070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verywhere.com/PtE/s/dynami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teverywhere.com/PtE/s/dynamic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5561732736D4390AEEA9F6210138D" ma:contentTypeVersion="12" ma:contentTypeDescription="Create a new document." ma:contentTypeScope="" ma:versionID="174035f21cc121177aae1d3cf92ef31f">
  <xsd:schema xmlns:xsd="http://www.w3.org/2001/XMLSchema" xmlns:xs="http://www.w3.org/2001/XMLSchema" xmlns:p="http://schemas.microsoft.com/office/2006/metadata/properties" xmlns:ns2="b53bda1d-08b9-4c1a-8cd2-dfd1e4b7b9dd" xmlns:ns3="0b39748e-69c7-401f-aa5e-e7ec1bb7a660" targetNamespace="http://schemas.microsoft.com/office/2006/metadata/properties" ma:root="true" ma:fieldsID="23b12c46667b2c4325a58177326517f3" ns2:_="" ns3:_="">
    <xsd:import namespace="b53bda1d-08b9-4c1a-8cd2-dfd1e4b7b9dd"/>
    <xsd:import namespace="0b39748e-69c7-401f-aa5e-e7ec1bb7a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da1d-08b9-4c1a-8cd2-dfd1e4b7b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748e-69c7-401f-aa5e-e7ec1bb7a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F856B-1F79-4C59-AF30-AD2E39A1D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6F756-F7E0-423E-BF6B-A1D851582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da1d-08b9-4c1a-8cd2-dfd1e4b7b9dd"/>
    <ds:schemaRef ds:uri="0b39748e-69c7-401f-aa5e-e7ec1bb7a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2500D-700C-494F-8599-F9463B6FF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Sturomski</dc:creator>
  <cp:keywords/>
  <dc:description/>
  <cp:lastModifiedBy>Emily Sturomski</cp:lastModifiedBy>
  <cp:revision>2</cp:revision>
  <dcterms:created xsi:type="dcterms:W3CDTF">2021-04-01T20:55:00Z</dcterms:created>
  <dcterms:modified xsi:type="dcterms:W3CDTF">2021-04-01T20:55:00Z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0x01010063F5561732736D4390AEEA9F6210138D</vt:lpwstr>
  </property>
</Properties>
</file>